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00" w:rsidRDefault="00785AF4" w:rsidP="002755CE">
      <w:pPr>
        <w:rPr>
          <w:lang w:val="uk-UA"/>
        </w:rPr>
      </w:pPr>
    </w:p>
    <w:p w:rsidR="003032D4" w:rsidRPr="00D454EA" w:rsidRDefault="003032D4" w:rsidP="00303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54EA">
        <w:rPr>
          <w:rFonts w:ascii="Times New Roman" w:hAnsi="Times New Roman"/>
          <w:sz w:val="28"/>
          <w:szCs w:val="28"/>
        </w:rPr>
        <w:t>Додаток</w:t>
      </w:r>
    </w:p>
    <w:p w:rsidR="003032D4" w:rsidRPr="003F1072" w:rsidRDefault="003032D4" w:rsidP="003032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</w:t>
      </w:r>
      <w:r w:rsidRPr="00D454EA">
        <w:rPr>
          <w:rFonts w:ascii="Times New Roman" w:hAnsi="Times New Roman"/>
          <w:sz w:val="28"/>
          <w:szCs w:val="28"/>
        </w:rPr>
        <w:t>о наказу №</w:t>
      </w:r>
      <w:r w:rsidR="003F1072">
        <w:rPr>
          <w:rFonts w:ascii="Times New Roman" w:hAnsi="Times New Roman"/>
          <w:sz w:val="28"/>
          <w:szCs w:val="28"/>
          <w:lang w:val="uk-UA"/>
        </w:rPr>
        <w:t>17</w:t>
      </w:r>
    </w:p>
    <w:p w:rsidR="003032D4" w:rsidRPr="006D4286" w:rsidRDefault="003032D4" w:rsidP="006D4286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</w:rPr>
        <w:t>в</w:t>
      </w:r>
      <w:r w:rsidRPr="00D454EA">
        <w:rPr>
          <w:rFonts w:ascii="Times New Roman" w:hAnsi="Times New Roman"/>
          <w:sz w:val="28"/>
          <w:szCs w:val="28"/>
        </w:rPr>
        <w:t xml:space="preserve">ід </w:t>
      </w:r>
      <w:r>
        <w:rPr>
          <w:rFonts w:ascii="Times New Roman" w:hAnsi="Times New Roman"/>
          <w:sz w:val="28"/>
          <w:szCs w:val="28"/>
        </w:rPr>
        <w:t>1</w:t>
      </w:r>
      <w:r w:rsidR="003F107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454EA">
        <w:rPr>
          <w:rFonts w:ascii="Times New Roman" w:hAnsi="Times New Roman"/>
          <w:sz w:val="28"/>
          <w:szCs w:val="28"/>
        </w:rPr>
        <w:t xml:space="preserve"> року</w:t>
      </w:r>
    </w:p>
    <w:p w:rsidR="003032D4" w:rsidRPr="006D4286" w:rsidRDefault="003032D4" w:rsidP="003032D4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D4286">
        <w:rPr>
          <w:rFonts w:ascii="Times New Roman" w:hAnsi="Times New Roman"/>
          <w:i/>
          <w:sz w:val="28"/>
          <w:szCs w:val="28"/>
        </w:rPr>
        <w:t xml:space="preserve">План проведення тижня </w:t>
      </w:r>
      <w:r w:rsidRPr="006D4286">
        <w:rPr>
          <w:rFonts w:ascii="Times New Roman" w:hAnsi="Times New Roman"/>
          <w:i/>
          <w:sz w:val="28"/>
          <w:szCs w:val="28"/>
          <w:lang w:val="uk-UA"/>
        </w:rPr>
        <w:t>природничих дисциплін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67"/>
        <w:gridCol w:w="3261"/>
        <w:gridCol w:w="992"/>
        <w:gridCol w:w="1984"/>
        <w:gridCol w:w="2410"/>
      </w:tblGrid>
      <w:tr w:rsidR="003032D4" w:rsidRPr="00756F8C" w:rsidTr="004817F0">
        <w:tc>
          <w:tcPr>
            <w:tcW w:w="1560" w:type="dxa"/>
          </w:tcPr>
          <w:p w:rsidR="003032D4" w:rsidRPr="00D454EA" w:rsidRDefault="003032D4" w:rsidP="004817F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Дата, день проведення</w:t>
            </w:r>
          </w:p>
        </w:tc>
        <w:tc>
          <w:tcPr>
            <w:tcW w:w="567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№з/п</w:t>
            </w:r>
          </w:p>
        </w:tc>
        <w:tc>
          <w:tcPr>
            <w:tcW w:w="3261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992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984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Місце</w:t>
            </w:r>
          </w:p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проведення</w:t>
            </w:r>
          </w:p>
        </w:tc>
        <w:tc>
          <w:tcPr>
            <w:tcW w:w="2410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3032D4" w:rsidRPr="009A7BC4" w:rsidTr="00A470BD">
        <w:trPr>
          <w:trHeight w:val="3823"/>
        </w:trPr>
        <w:tc>
          <w:tcPr>
            <w:tcW w:w="1560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Понеділок</w:t>
            </w:r>
          </w:p>
          <w:p w:rsidR="006D4286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32D4" w:rsidRPr="006D4286" w:rsidRDefault="003032D4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032D4" w:rsidRPr="00756F8C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032D4" w:rsidRPr="006A5BEB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D4286" w:rsidRDefault="006D4286" w:rsidP="006D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6D428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проектів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Biology around us 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»…</w:t>
            </w:r>
          </w:p>
          <w:p w:rsidR="003032D4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Дидактичні ігри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уроці </w:t>
            </w:r>
            <w:r w:rsidRPr="006D4286">
              <w:rPr>
                <w:rFonts w:ascii="Times New Roman" w:hAnsi="Times New Roman"/>
                <w:sz w:val="28"/>
                <w:szCs w:val="28"/>
                <w:lang w:val="uk-UA"/>
              </w:rPr>
              <w:t>«Добування кисню з гідроген пероксиду з використанням різних біологічних каталізаторів»</w:t>
            </w: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Екологічний брейн-ринг «Таємниці природи»</w:t>
            </w:r>
          </w:p>
        </w:tc>
        <w:tc>
          <w:tcPr>
            <w:tcW w:w="992" w:type="dxa"/>
          </w:tcPr>
          <w:p w:rsidR="003032D4" w:rsidRPr="00C9139E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6-10 кл</w:t>
            </w:r>
          </w:p>
          <w:p w:rsidR="006D428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7-і кл.</w:t>
            </w:r>
          </w:p>
          <w:p w:rsidR="006D4286" w:rsidRPr="006D4286" w:rsidRDefault="006D4286" w:rsidP="006D4286">
            <w:pPr>
              <w:rPr>
                <w:lang w:val="uk-UA"/>
              </w:rPr>
            </w:pPr>
          </w:p>
          <w:p w:rsidR="006D4286" w:rsidRPr="006D4286" w:rsidRDefault="006D4286" w:rsidP="006D4286">
            <w:pPr>
              <w:rPr>
                <w:lang w:val="uk-UA"/>
              </w:rPr>
            </w:pPr>
          </w:p>
          <w:p w:rsidR="006D4286" w:rsidRPr="006D4286" w:rsidRDefault="006D4286" w:rsidP="006D4286">
            <w:pPr>
              <w:rPr>
                <w:lang w:val="uk-UA"/>
              </w:rPr>
            </w:pPr>
          </w:p>
          <w:p w:rsidR="006D4286" w:rsidRDefault="006D4286" w:rsidP="006D4286">
            <w:pPr>
              <w:rPr>
                <w:lang w:val="uk-UA"/>
              </w:rPr>
            </w:pPr>
          </w:p>
          <w:p w:rsidR="003032D4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286"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1984" w:type="dxa"/>
          </w:tcPr>
          <w:p w:rsidR="003032D4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3A93">
              <w:rPr>
                <w:rFonts w:ascii="Times New Roman" w:hAnsi="Times New Roman"/>
                <w:sz w:val="28"/>
                <w:szCs w:val="28"/>
                <w:lang w:val="uk-UA"/>
              </w:rPr>
              <w:t>Дошка оголошен</w:t>
            </w:r>
            <w:r w:rsidRPr="001C5AA0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</w:p>
          <w:p w:rsidR="003032D4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№1,3</w:t>
            </w:r>
          </w:p>
          <w:p w:rsidR="006D4286" w:rsidRDefault="006D4286" w:rsidP="006D4286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6D4286" w:rsidP="006D4286">
            <w:pPr>
              <w:rPr>
                <w:lang w:val="uk-UA"/>
              </w:rPr>
            </w:pPr>
          </w:p>
          <w:p w:rsidR="006D4286" w:rsidRPr="006D4286" w:rsidRDefault="006D4286" w:rsidP="006D4286">
            <w:pPr>
              <w:rPr>
                <w:lang w:val="uk-UA"/>
              </w:rPr>
            </w:pPr>
          </w:p>
          <w:p w:rsidR="006D4286" w:rsidRDefault="006D4286" w:rsidP="006D4286">
            <w:pPr>
              <w:rPr>
                <w:lang w:val="uk-UA"/>
              </w:rPr>
            </w:pPr>
          </w:p>
          <w:p w:rsidR="003032D4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286"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№6</w:t>
            </w:r>
          </w:p>
        </w:tc>
        <w:tc>
          <w:tcPr>
            <w:tcW w:w="2410" w:type="dxa"/>
          </w:tcPr>
          <w:p w:rsidR="003032D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О.Кондратишина </w:t>
            </w:r>
          </w:p>
          <w:p w:rsidR="009A7BC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9A7BC4" w:rsidP="004817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Г.Горецька </w:t>
            </w: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9A7BC4" w:rsidP="006D4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Онуфрійчук </w:t>
            </w:r>
          </w:p>
        </w:tc>
      </w:tr>
      <w:tr w:rsidR="003032D4" w:rsidRPr="009A7BC4" w:rsidTr="004817F0">
        <w:trPr>
          <w:trHeight w:val="1256"/>
        </w:trPr>
        <w:tc>
          <w:tcPr>
            <w:tcW w:w="1560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</w:tcPr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B44119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Віртуальна подорож в музей </w:t>
            </w:r>
            <w:r w:rsidR="003032D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Тарас Шевченко – географ та дослідник</w:t>
            </w:r>
            <w:r w:rsidR="0030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032D4" w:rsidRPr="001C5A8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Брейн-ринг </w:t>
            </w:r>
            <w:r w:rsidR="003032D4" w:rsidRPr="001C5A8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 за здоровий спосіб життя</w:t>
            </w:r>
            <w:r w:rsidR="003032D4" w:rsidRPr="001C5A8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032D4" w:rsidRPr="00B44119" w:rsidRDefault="006D4286" w:rsidP="006D4286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Інтелектуальний урок-гра </w:t>
            </w:r>
            <w:r w:rsidR="003032D4" w:rsidRPr="001C5A8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світі природи</w:t>
            </w:r>
            <w:r w:rsidR="003032D4" w:rsidRPr="001C5A8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кл.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C02A1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кл</w:t>
            </w:r>
          </w:p>
        </w:tc>
        <w:tc>
          <w:tcPr>
            <w:tcW w:w="1984" w:type="dxa"/>
          </w:tcPr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Аудиторія </w:t>
            </w:r>
            <w:r w:rsidRPr="002311C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10,21</w:t>
            </w:r>
          </w:p>
          <w:p w:rsidR="006D4286" w:rsidRDefault="006D4286" w:rsidP="004817F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3032D4" w:rsidP="004817F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Аудиторія </w:t>
            </w:r>
            <w:r w:rsidRPr="002311C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5,7,11</w:t>
            </w:r>
          </w:p>
          <w:p w:rsidR="003032D4" w:rsidRPr="00B44119" w:rsidRDefault="003032D4" w:rsidP="004817F0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Аудиторія </w:t>
            </w:r>
            <w:r w:rsidRPr="002311C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5,7,11</w:t>
            </w:r>
          </w:p>
        </w:tc>
        <w:tc>
          <w:tcPr>
            <w:tcW w:w="2410" w:type="dxa"/>
          </w:tcPr>
          <w:p w:rsidR="006D4286" w:rsidRDefault="009A7BC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Л.Бедик 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9A7BC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Онуфрійчук </w:t>
            </w: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B44119" w:rsidRDefault="009A7BC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Кондратишина </w:t>
            </w:r>
          </w:p>
        </w:tc>
      </w:tr>
      <w:tr w:rsidR="003032D4" w:rsidRPr="00756F8C" w:rsidTr="004817F0">
        <w:trPr>
          <w:trHeight w:val="2608"/>
        </w:trPr>
        <w:tc>
          <w:tcPr>
            <w:tcW w:w="1560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 xml:space="preserve">Середа </w:t>
            </w:r>
          </w:p>
          <w:p w:rsidR="003032D4" w:rsidRPr="00E06641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</w:tcPr>
          <w:p w:rsidR="003032D4" w:rsidRPr="00756F8C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32D4" w:rsidRPr="00756F8C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D4286" w:rsidRP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845F26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9602EB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3032D4" w:rsidRPr="00845F2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Географічна гра</w:t>
            </w:r>
            <w:r w:rsidR="003032D4" w:rsidRPr="00845F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Подорож материками</w:t>
            </w:r>
            <w:r w:rsidR="003032D4" w:rsidRPr="00845F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</w:t>
            </w:r>
          </w:p>
          <w:p w:rsidR="006D4286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1154">
              <w:rPr>
                <w:rFonts w:ascii="Times New Roman" w:hAnsi="Times New Roman"/>
                <w:sz w:val="28"/>
                <w:szCs w:val="28"/>
                <w:lang w:val="uk-UA"/>
              </w:rPr>
              <w:t>Брейн-ринг «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Знавці біології</w:t>
            </w:r>
            <w:r w:rsidRPr="0072115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032D4" w:rsidRPr="009602EB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Складання кросвордів</w:t>
            </w:r>
            <w:r w:rsidR="003032D4" w:rsidRPr="007211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класи неорганічних сполук. Розв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язування розрахункових задач</w:t>
            </w:r>
            <w:r w:rsidR="003032D4" w:rsidRPr="0072115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3032D4" w:rsidRPr="00845F2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  <w:p w:rsidR="003032D4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3032D4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кл.</w:t>
            </w:r>
          </w:p>
          <w:p w:rsidR="003032D4" w:rsidRPr="00845F26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032D4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№1,3</w:t>
            </w:r>
          </w:p>
          <w:p w:rsidR="003032D4" w:rsidRDefault="006D4286" w:rsidP="006D4286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№10, 21</w:t>
            </w:r>
          </w:p>
          <w:p w:rsidR="003032D4" w:rsidRPr="00845F26" w:rsidRDefault="006D4286" w:rsidP="004817F0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№10, 21</w:t>
            </w:r>
          </w:p>
          <w:p w:rsidR="003032D4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1C5AA0" w:rsidRDefault="003032D4" w:rsidP="006D4286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032D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Л.Бедик </w:t>
            </w:r>
          </w:p>
          <w:p w:rsidR="006D4286" w:rsidRDefault="006D4286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A7BC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О.Кондратишина</w:t>
            </w:r>
          </w:p>
          <w:p w:rsidR="006D4286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032D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Т.Горецька</w:t>
            </w:r>
          </w:p>
          <w:p w:rsidR="003032D4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845F26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32D4" w:rsidRPr="009A7BC4" w:rsidTr="006D4286">
        <w:trPr>
          <w:trHeight w:val="1574"/>
        </w:trPr>
        <w:tc>
          <w:tcPr>
            <w:tcW w:w="1560" w:type="dxa"/>
          </w:tcPr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4EA"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  <w:p w:rsidR="003032D4" w:rsidRPr="00D454EA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</w:tcPr>
          <w:p w:rsidR="003032D4" w:rsidRPr="00413CF7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4286" w:rsidRPr="006D4286" w:rsidRDefault="003032D4" w:rsidP="006D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Фотогалерея «Є в природі чудеса»</w:t>
            </w:r>
          </w:p>
          <w:p w:rsidR="003032D4" w:rsidRPr="006D4286" w:rsidRDefault="006D4286" w:rsidP="006D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проектів з хімії «Хімія в побуті</w:t>
            </w:r>
            <w:r w:rsidR="0030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6-11 кл.</w:t>
            </w:r>
          </w:p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  <w:p w:rsidR="003032D4" w:rsidRPr="00756F8C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32D4" w:rsidRDefault="003032D4" w:rsidP="004817F0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№7</w:t>
            </w:r>
          </w:p>
          <w:p w:rsidR="006D4286" w:rsidRDefault="006D4286" w:rsidP="004817F0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413CF7" w:rsidRDefault="003032D4" w:rsidP="00AC2B08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F26"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2410" w:type="dxa"/>
          </w:tcPr>
          <w:p w:rsidR="006D4286" w:rsidRDefault="009A7BC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Л.Бедик 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6D4286" w:rsidRDefault="009A7BC4" w:rsidP="006D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>Горецька</w:t>
            </w:r>
            <w:r w:rsidR="00303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032D4" w:rsidRPr="00756F8C" w:rsidTr="004817F0">
        <w:trPr>
          <w:trHeight w:val="632"/>
        </w:trPr>
        <w:tc>
          <w:tcPr>
            <w:tcW w:w="1560" w:type="dxa"/>
          </w:tcPr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:rsidR="003032D4" w:rsidRPr="00E06641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D45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3032D4" w:rsidRPr="00413CF7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F8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D4286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032D4" w:rsidRPr="00A30D7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756F8C" w:rsidRDefault="003032D4" w:rsidP="006D4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Брейнг-ринг «У світі тварин</w:t>
            </w:r>
            <w:r w:rsidR="0030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032D4" w:rsidRPr="00A30D7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Підбиття підсумків тижня природничих дисциплін</w:t>
            </w:r>
          </w:p>
        </w:tc>
        <w:tc>
          <w:tcPr>
            <w:tcW w:w="992" w:type="dxa"/>
          </w:tcPr>
          <w:p w:rsidR="003032D4" w:rsidRDefault="006D4286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кл.</w:t>
            </w:r>
          </w:p>
          <w:p w:rsidR="003032D4" w:rsidRDefault="003032D4" w:rsidP="00481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Pr="00A30D74" w:rsidRDefault="003032D4" w:rsidP="004817F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032D4" w:rsidRPr="00845F26" w:rsidRDefault="006D4286" w:rsidP="004817F0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Аудиторія №1,3</w:t>
            </w:r>
          </w:p>
          <w:p w:rsidR="003032D4" w:rsidRPr="006D4286" w:rsidRDefault="003032D4" w:rsidP="006D4286">
            <w:pPr>
              <w:pStyle w:val="a9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D4286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 </w:t>
            </w:r>
            <w:r w:rsidR="006D4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Онуфрійчук </w:t>
            </w:r>
          </w:p>
          <w:p w:rsidR="009A7BC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32D4" w:rsidRDefault="003032D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F26">
              <w:rPr>
                <w:rFonts w:ascii="Times New Roman" w:hAnsi="Times New Roman"/>
                <w:sz w:val="28"/>
                <w:szCs w:val="28"/>
                <w:lang w:val="uk-UA"/>
              </w:rPr>
              <w:t>Вчителі кафедри</w:t>
            </w:r>
          </w:p>
          <w:p w:rsidR="009A7BC4" w:rsidRDefault="009A7BC4" w:rsidP="004817F0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природничих дисциплін</w:t>
            </w:r>
          </w:p>
          <w:p w:rsidR="003032D4" w:rsidRPr="00A30D74" w:rsidRDefault="003032D4" w:rsidP="006D4286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032D4" w:rsidRPr="00A30D74" w:rsidRDefault="003032D4" w:rsidP="006D4286">
      <w:pPr>
        <w:rPr>
          <w:lang w:val="uk-UA"/>
        </w:rPr>
      </w:pPr>
    </w:p>
    <w:sectPr w:rsidR="003032D4" w:rsidRPr="00A30D74" w:rsidSect="006D4286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F4" w:rsidRDefault="00785AF4" w:rsidP="00BC4824">
      <w:pPr>
        <w:spacing w:after="0" w:line="240" w:lineRule="auto"/>
      </w:pPr>
      <w:r>
        <w:separator/>
      </w:r>
    </w:p>
  </w:endnote>
  <w:endnote w:type="continuationSeparator" w:id="1">
    <w:p w:rsidR="00785AF4" w:rsidRDefault="00785AF4" w:rsidP="00BC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F4" w:rsidRDefault="00785AF4" w:rsidP="00BC4824">
      <w:pPr>
        <w:spacing w:after="0" w:line="240" w:lineRule="auto"/>
      </w:pPr>
      <w:r>
        <w:separator/>
      </w:r>
    </w:p>
  </w:footnote>
  <w:footnote w:type="continuationSeparator" w:id="1">
    <w:p w:rsidR="00785AF4" w:rsidRDefault="00785AF4" w:rsidP="00BC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1DC"/>
    <w:multiLevelType w:val="hybridMultilevel"/>
    <w:tmpl w:val="8796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0876"/>
    <w:multiLevelType w:val="hybridMultilevel"/>
    <w:tmpl w:val="8796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51C"/>
    <w:rsid w:val="000C5C05"/>
    <w:rsid w:val="000D3E1C"/>
    <w:rsid w:val="000D48C5"/>
    <w:rsid w:val="000F50C0"/>
    <w:rsid w:val="00130F56"/>
    <w:rsid w:val="001C5A86"/>
    <w:rsid w:val="001C5AA0"/>
    <w:rsid w:val="001E5E59"/>
    <w:rsid w:val="00220F51"/>
    <w:rsid w:val="002311C7"/>
    <w:rsid w:val="00241251"/>
    <w:rsid w:val="002755CE"/>
    <w:rsid w:val="002E5DF4"/>
    <w:rsid w:val="003032D4"/>
    <w:rsid w:val="003F1072"/>
    <w:rsid w:val="00413CF7"/>
    <w:rsid w:val="00426961"/>
    <w:rsid w:val="004B729D"/>
    <w:rsid w:val="004E2212"/>
    <w:rsid w:val="005027FE"/>
    <w:rsid w:val="00571293"/>
    <w:rsid w:val="00582B5A"/>
    <w:rsid w:val="005B71DD"/>
    <w:rsid w:val="005D3757"/>
    <w:rsid w:val="006A5BEB"/>
    <w:rsid w:val="006C02A1"/>
    <w:rsid w:val="006D4286"/>
    <w:rsid w:val="00700CAE"/>
    <w:rsid w:val="00721154"/>
    <w:rsid w:val="00785AF4"/>
    <w:rsid w:val="007A51BB"/>
    <w:rsid w:val="00813349"/>
    <w:rsid w:val="00845F26"/>
    <w:rsid w:val="008C1D6D"/>
    <w:rsid w:val="008E4525"/>
    <w:rsid w:val="008F3BA0"/>
    <w:rsid w:val="00934F5F"/>
    <w:rsid w:val="00940101"/>
    <w:rsid w:val="009602EB"/>
    <w:rsid w:val="00996356"/>
    <w:rsid w:val="009A7BC4"/>
    <w:rsid w:val="009F7530"/>
    <w:rsid w:val="00A12A41"/>
    <w:rsid w:val="00A30D74"/>
    <w:rsid w:val="00A470BD"/>
    <w:rsid w:val="00AC2B08"/>
    <w:rsid w:val="00B02A95"/>
    <w:rsid w:val="00B44119"/>
    <w:rsid w:val="00B86275"/>
    <w:rsid w:val="00BB008E"/>
    <w:rsid w:val="00BC4824"/>
    <w:rsid w:val="00BE05DD"/>
    <w:rsid w:val="00BF72F5"/>
    <w:rsid w:val="00C9139E"/>
    <w:rsid w:val="00CE5618"/>
    <w:rsid w:val="00D03F0E"/>
    <w:rsid w:val="00D62DBF"/>
    <w:rsid w:val="00DC0ABF"/>
    <w:rsid w:val="00DF751C"/>
    <w:rsid w:val="00E06641"/>
    <w:rsid w:val="00EF5490"/>
    <w:rsid w:val="00F44107"/>
    <w:rsid w:val="00FA36FE"/>
    <w:rsid w:val="00FC78EB"/>
    <w:rsid w:val="00FD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51C"/>
    <w:pPr>
      <w:ind w:left="720"/>
      <w:contextualSpacing/>
    </w:pPr>
  </w:style>
  <w:style w:type="table" w:styleId="-2">
    <w:name w:val="Light Shading Accent 2"/>
    <w:basedOn w:val="a1"/>
    <w:uiPriority w:val="60"/>
    <w:rsid w:val="00EF54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F54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List Accent 2"/>
    <w:basedOn w:val="a1"/>
    <w:uiPriority w:val="61"/>
    <w:rsid w:val="00EF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C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8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824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2311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51C"/>
    <w:pPr>
      <w:ind w:left="720"/>
      <w:contextualSpacing/>
    </w:pPr>
  </w:style>
  <w:style w:type="table" w:styleId="2">
    <w:name w:val="Light Shading Accent 2"/>
    <w:basedOn w:val="a1"/>
    <w:uiPriority w:val="60"/>
    <w:rsid w:val="00EF54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">
    <w:name w:val="Light Shading Accent 1"/>
    <w:basedOn w:val="a1"/>
    <w:uiPriority w:val="60"/>
    <w:rsid w:val="00EF54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0">
    <w:name w:val="Light List Accent 2"/>
    <w:basedOn w:val="a1"/>
    <w:uiPriority w:val="61"/>
    <w:rsid w:val="00EF5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C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C48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48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C48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Department</dc:creator>
  <cp:lastModifiedBy>USER</cp:lastModifiedBy>
  <cp:revision>42</cp:revision>
  <dcterms:created xsi:type="dcterms:W3CDTF">2020-02-13T07:46:00Z</dcterms:created>
  <dcterms:modified xsi:type="dcterms:W3CDTF">2021-02-19T09:53:00Z</dcterms:modified>
</cp:coreProperties>
</file>